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94" w:rsidRPr="00ED1294" w:rsidRDefault="00ED1294" w:rsidP="00ED1294">
      <w:pPr>
        <w:pStyle w:val="Standard"/>
        <w:jc w:val="center"/>
        <w:rPr>
          <w:b/>
          <w:sz w:val="32"/>
          <w:szCs w:val="32"/>
        </w:rPr>
      </w:pPr>
      <w:r w:rsidRPr="00ED1294">
        <w:rPr>
          <w:b/>
          <w:sz w:val="32"/>
          <w:szCs w:val="32"/>
        </w:rPr>
        <w:t>Journée du 15 décembre 2019</w:t>
      </w:r>
      <w:r>
        <w:rPr>
          <w:b/>
          <w:sz w:val="32"/>
          <w:szCs w:val="32"/>
        </w:rPr>
        <w:t>-Brasserie des Jacobins-Le Mans</w:t>
      </w:r>
    </w:p>
    <w:p w:rsidR="00ED1294" w:rsidRDefault="00ED1294">
      <w:pPr>
        <w:pStyle w:val="Standard"/>
        <w:jc w:val="center"/>
        <w:rPr>
          <w:sz w:val="32"/>
          <w:szCs w:val="32"/>
        </w:rPr>
      </w:pPr>
    </w:p>
    <w:p w:rsidR="007F6396" w:rsidRDefault="0030188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Menu à 15 Euros </w:t>
      </w:r>
      <w:r>
        <w:t>TTC /personne</w:t>
      </w:r>
    </w:p>
    <w:p w:rsidR="007F6396" w:rsidRDefault="0030188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Menu unique *</w:t>
      </w:r>
    </w:p>
    <w:p w:rsidR="007F6396" w:rsidRPr="00ED1294" w:rsidRDefault="007F6396">
      <w:pPr>
        <w:pStyle w:val="Standard"/>
        <w:rPr>
          <w:sz w:val="16"/>
          <w:szCs w:val="1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9"/>
        <w:gridCol w:w="2526"/>
        <w:gridCol w:w="2293"/>
        <w:gridCol w:w="2417"/>
      </w:tblGrid>
      <w:tr w:rsidR="007F6396" w:rsidTr="007F6396">
        <w:tc>
          <w:tcPr>
            <w:tcW w:w="4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7F6396" w:rsidRDefault="0030188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ENTREES</w:t>
            </w:r>
          </w:p>
          <w:p w:rsidR="007F6396" w:rsidRDefault="007F6396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7F6396" w:rsidRDefault="0030188A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Rillettes du Mans</w:t>
            </w:r>
          </w:p>
          <w:p w:rsidR="007F6396" w:rsidRDefault="0030188A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</w:t>
            </w:r>
          </w:p>
          <w:p w:rsidR="007F6396" w:rsidRDefault="0030188A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Salade de Saumon </w:t>
            </w:r>
            <w:proofErr w:type="spellStart"/>
            <w:r>
              <w:rPr>
                <w:sz w:val="26"/>
                <w:szCs w:val="26"/>
              </w:rPr>
              <w:t>Gravlax</w:t>
            </w:r>
            <w:proofErr w:type="spellEnd"/>
          </w:p>
          <w:p w:rsidR="007F6396" w:rsidRDefault="007F6396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7F6396" w:rsidRDefault="0030188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PLATS</w:t>
            </w:r>
          </w:p>
          <w:p w:rsidR="007F6396" w:rsidRDefault="007F6396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7F6396" w:rsidRDefault="0030188A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Marmite Sarthoise</w:t>
            </w:r>
          </w:p>
          <w:p w:rsidR="007F6396" w:rsidRDefault="0030188A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</w:t>
            </w:r>
          </w:p>
          <w:p w:rsidR="007F6396" w:rsidRDefault="0030188A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Filet de lieu, Ecrasé de Po</w:t>
            </w:r>
            <w:r w:rsidR="00475B97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me</w:t>
            </w:r>
            <w:r w:rsidR="00475B97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de Terre aux Herbes</w:t>
            </w:r>
          </w:p>
          <w:p w:rsidR="007F6396" w:rsidRDefault="007F6396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7F6396" w:rsidRDefault="0030188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DESSERTS</w:t>
            </w:r>
          </w:p>
          <w:p w:rsidR="007F6396" w:rsidRDefault="007F6396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  <w:p w:rsidR="007F6396" w:rsidRDefault="0030188A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Caramélisée à la Cannelle</w:t>
            </w:r>
          </w:p>
          <w:p w:rsidR="007F6396" w:rsidRDefault="0030188A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</w:t>
            </w:r>
          </w:p>
          <w:p w:rsidR="007F6396" w:rsidRDefault="0030188A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Entremet Poire Caramel</w:t>
            </w:r>
          </w:p>
          <w:p w:rsidR="007F6396" w:rsidRDefault="007F6396">
            <w:pPr>
              <w:pStyle w:val="TableContents"/>
              <w:rPr>
                <w:sz w:val="26"/>
                <w:szCs w:val="26"/>
              </w:rPr>
            </w:pPr>
          </w:p>
          <w:p w:rsidR="007F6396" w:rsidRDefault="007F6396">
            <w:pPr>
              <w:pStyle w:val="TableContents"/>
            </w:pP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  <w:jc w:val="center"/>
            </w:pPr>
          </w:p>
          <w:p w:rsidR="007F6396" w:rsidRDefault="0030188A">
            <w:pPr>
              <w:pStyle w:val="TableContents"/>
              <w:jc w:val="center"/>
            </w:pPr>
            <w:r>
              <w:t>Les Suppléments</w:t>
            </w:r>
          </w:p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>Apéritif</w:t>
            </w:r>
          </w:p>
          <w:p w:rsidR="007F6396" w:rsidRDefault="0030188A">
            <w:pPr>
              <w:pStyle w:val="TableContents"/>
            </w:pPr>
            <w:r>
              <w:t>Kir Cassis …………………. 3, 50 E/pers</w:t>
            </w:r>
          </w:p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>Vin Blanc et/ou Rouge (2 verres/pers)</w:t>
            </w:r>
          </w:p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 xml:space="preserve">        </w:t>
            </w:r>
            <w:proofErr w:type="spellStart"/>
            <w:r>
              <w:t>Silver</w:t>
            </w:r>
            <w:proofErr w:type="spellEnd"/>
            <w:r>
              <w:t xml:space="preserve"> …………………   5 E/pers</w:t>
            </w:r>
          </w:p>
          <w:p w:rsidR="007F6396" w:rsidRDefault="0030188A">
            <w:pPr>
              <w:pStyle w:val="TableContents"/>
            </w:pPr>
            <w:r>
              <w:t xml:space="preserve">        Sauvignon ou Gamay</w:t>
            </w:r>
          </w:p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 xml:space="preserve">         Gold…………………… 8 E/pers</w:t>
            </w:r>
          </w:p>
          <w:p w:rsidR="007F6396" w:rsidRDefault="0030188A">
            <w:pPr>
              <w:pStyle w:val="TableContents"/>
            </w:pPr>
            <w:r>
              <w:t xml:space="preserve">         </w:t>
            </w:r>
            <w:proofErr w:type="spellStart"/>
            <w:r>
              <w:t>Jasnières</w:t>
            </w:r>
            <w:proofErr w:type="spellEnd"/>
            <w:r>
              <w:t xml:space="preserve"> ou   Champigny</w:t>
            </w:r>
          </w:p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 xml:space="preserve">         </w:t>
            </w:r>
            <w:proofErr w:type="spellStart"/>
            <w:r>
              <w:t>Platinium</w:t>
            </w:r>
            <w:proofErr w:type="spellEnd"/>
            <w:r>
              <w:t>………………. 10 E/pers</w:t>
            </w:r>
          </w:p>
          <w:p w:rsidR="007F6396" w:rsidRDefault="0030188A">
            <w:pPr>
              <w:pStyle w:val="TableContents"/>
            </w:pPr>
            <w:r>
              <w:t xml:space="preserve">         Chablis ou St </w:t>
            </w:r>
            <w:proofErr w:type="spellStart"/>
            <w:r>
              <w:t>Emilion</w:t>
            </w:r>
            <w:proofErr w:type="spellEnd"/>
          </w:p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>Café ……………………………. 1,50 E/pers</w:t>
            </w:r>
          </w:p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>Digestif ………………………….6 E</w:t>
            </w:r>
          </w:p>
          <w:p w:rsidR="007F6396" w:rsidRDefault="0030188A">
            <w:pPr>
              <w:pStyle w:val="TableContents"/>
            </w:pPr>
            <w:r>
              <w:t xml:space="preserve">         Armagnac ou Calvados</w:t>
            </w:r>
          </w:p>
          <w:p w:rsidR="007F6396" w:rsidRDefault="007F6396">
            <w:pPr>
              <w:pStyle w:val="TableContents"/>
            </w:pPr>
          </w:p>
        </w:tc>
      </w:tr>
      <w:tr w:rsidR="007F6396" w:rsidTr="007F6396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  <w:p w:rsidR="007F6396" w:rsidRDefault="0030188A" w:rsidP="00475B97">
            <w:pPr>
              <w:pStyle w:val="TableContents"/>
            </w:pPr>
            <w:r>
              <w:t>* Possibilité de commander un repas végétarien</w:t>
            </w:r>
            <w:r w:rsidR="00475B97">
              <w:t xml:space="preserve"> ou </w:t>
            </w:r>
            <w:proofErr w:type="spellStart"/>
            <w:r w:rsidR="00475B97">
              <w:t>végane</w:t>
            </w:r>
            <w:proofErr w:type="spellEnd"/>
          </w:p>
        </w:tc>
      </w:tr>
      <w:tr w:rsidR="007F6396" w:rsidTr="007F6396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</w:tr>
      <w:tr w:rsidR="007F6396" w:rsidTr="007F6396">
        <w:tc>
          <w:tcPr>
            <w:tcW w:w="49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30188A">
            <w:pPr>
              <w:pStyle w:val="TableContents"/>
            </w:pPr>
            <w:r>
              <w:t xml:space="preserve">  VOTRE CHOIX :</w:t>
            </w: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30188A">
            <w:pPr>
              <w:pStyle w:val="TableContents"/>
              <w:jc w:val="center"/>
            </w:pPr>
            <w:r>
              <w:t xml:space="preserve">     (1)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30188A">
            <w:pPr>
              <w:pStyle w:val="TableContents"/>
              <w:jc w:val="center"/>
            </w:pPr>
            <w:r>
              <w:t xml:space="preserve"> (2)</w:t>
            </w:r>
          </w:p>
        </w:tc>
      </w:tr>
      <w:tr w:rsidR="007F6396" w:rsidTr="007F6396"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>ENTREE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30188A">
            <w:pPr>
              <w:pStyle w:val="TableContents"/>
            </w:pPr>
            <w:r>
              <w:t>Rillettes du Mans  (1)</w:t>
            </w: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</w:tr>
      <w:tr w:rsidR="007F6396" w:rsidTr="007F6396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30188A">
            <w:pPr>
              <w:pStyle w:val="TableContents"/>
            </w:pPr>
            <w:r>
              <w:t>Salade de Saumon (2)</w:t>
            </w: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</w:tr>
      <w:tr w:rsidR="007F6396" w:rsidTr="007F6396"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>PLAT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475B97">
            <w:pPr>
              <w:pStyle w:val="TableContents"/>
            </w:pPr>
            <w:r>
              <w:t>Marmite</w:t>
            </w:r>
            <w:r w:rsidR="0030188A">
              <w:t xml:space="preserve"> Sarthoise (1)</w:t>
            </w: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</w:tr>
      <w:tr w:rsidR="007F6396" w:rsidTr="007F6396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30188A">
            <w:pPr>
              <w:pStyle w:val="TableContents"/>
            </w:pPr>
            <w:r>
              <w:t xml:space="preserve">Filet de Lieu    </w:t>
            </w:r>
            <w:proofErr w:type="gramStart"/>
            <w:r>
              <w:t>( 2</w:t>
            </w:r>
            <w:proofErr w:type="gramEnd"/>
            <w:r>
              <w:t>)</w:t>
            </w: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</w:tr>
      <w:tr w:rsidR="007F6396" w:rsidTr="007F6396"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>DESSERT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30188A">
            <w:pPr>
              <w:pStyle w:val="TableContents"/>
            </w:pPr>
            <w:r>
              <w:t>Pomme Caramélisée (1)</w:t>
            </w: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</w:tr>
      <w:tr w:rsidR="007F6396" w:rsidTr="007F6396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30188A">
            <w:pPr>
              <w:pStyle w:val="TableContents"/>
            </w:pPr>
            <w:r>
              <w:t>Entremet Poire  (2)</w:t>
            </w: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</w:tr>
      <w:tr w:rsidR="007F6396" w:rsidTr="007F6396"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  <w:p w:rsidR="007F6396" w:rsidRDefault="0030188A">
            <w:pPr>
              <w:pStyle w:val="TableContents"/>
            </w:pPr>
            <w:r>
              <w:t xml:space="preserve"> AUTRE PLAT</w:t>
            </w:r>
          </w:p>
          <w:p w:rsidR="007F6396" w:rsidRDefault="0030188A">
            <w:pPr>
              <w:pStyle w:val="TableContents"/>
            </w:pPr>
            <w:r>
              <w:t xml:space="preserve">   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30188A">
            <w:pPr>
              <w:pStyle w:val="TableContents"/>
            </w:pPr>
            <w:r>
              <w:t xml:space="preserve"> Végétarien (1)</w:t>
            </w: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</w:tr>
      <w:tr w:rsidR="007F6396" w:rsidTr="007F6396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30188A" w:rsidP="00475B97">
            <w:pPr>
              <w:pStyle w:val="TableContents"/>
            </w:pPr>
            <w:r>
              <w:t xml:space="preserve"> </w:t>
            </w:r>
            <w:proofErr w:type="spellStart"/>
            <w:r>
              <w:t>Vég</w:t>
            </w:r>
            <w:r w:rsidR="00475B97">
              <w:t>ane</w:t>
            </w:r>
            <w:proofErr w:type="spellEnd"/>
            <w:r>
              <w:t xml:space="preserve"> (2)</w:t>
            </w: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</w:tr>
      <w:tr w:rsidR="007F6396" w:rsidTr="007F6396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96" w:rsidRDefault="007F6396">
            <w:pPr>
              <w:pStyle w:val="TableContents"/>
            </w:pPr>
          </w:p>
        </w:tc>
      </w:tr>
    </w:tbl>
    <w:p w:rsidR="007F6396" w:rsidRDefault="007F6396">
      <w:pPr>
        <w:pStyle w:val="Standard"/>
      </w:pPr>
    </w:p>
    <w:sectPr w:rsidR="007F6396" w:rsidSect="007F63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5B" w:rsidRDefault="009F3D5B" w:rsidP="007F6396">
      <w:r>
        <w:separator/>
      </w:r>
    </w:p>
  </w:endnote>
  <w:endnote w:type="continuationSeparator" w:id="0">
    <w:p w:rsidR="009F3D5B" w:rsidRDefault="009F3D5B" w:rsidP="007F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5B" w:rsidRDefault="009F3D5B" w:rsidP="007F6396">
      <w:r w:rsidRPr="007F6396">
        <w:rPr>
          <w:color w:val="000000"/>
        </w:rPr>
        <w:separator/>
      </w:r>
    </w:p>
  </w:footnote>
  <w:footnote w:type="continuationSeparator" w:id="0">
    <w:p w:rsidR="009F3D5B" w:rsidRDefault="009F3D5B" w:rsidP="007F6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6396"/>
    <w:rsid w:val="000D2A88"/>
    <w:rsid w:val="0030188A"/>
    <w:rsid w:val="00475B97"/>
    <w:rsid w:val="004B31B2"/>
    <w:rsid w:val="007F6396"/>
    <w:rsid w:val="00960F3C"/>
    <w:rsid w:val="009F3D5B"/>
    <w:rsid w:val="00ED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F6396"/>
  </w:style>
  <w:style w:type="paragraph" w:customStyle="1" w:styleId="Heading">
    <w:name w:val="Heading"/>
    <w:basedOn w:val="Standard"/>
    <w:next w:val="Textbody"/>
    <w:rsid w:val="007F63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F6396"/>
    <w:pPr>
      <w:spacing w:after="140" w:line="288" w:lineRule="auto"/>
    </w:pPr>
  </w:style>
  <w:style w:type="paragraph" w:styleId="Liste">
    <w:name w:val="List"/>
    <w:basedOn w:val="Textbody"/>
    <w:rsid w:val="007F6396"/>
  </w:style>
  <w:style w:type="paragraph" w:customStyle="1" w:styleId="Caption">
    <w:name w:val="Caption"/>
    <w:basedOn w:val="Standard"/>
    <w:rsid w:val="007F63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F6396"/>
    <w:pPr>
      <w:suppressLineNumbers/>
    </w:pPr>
  </w:style>
  <w:style w:type="paragraph" w:customStyle="1" w:styleId="TableContents">
    <w:name w:val="Table Contents"/>
    <w:basedOn w:val="Standard"/>
    <w:rsid w:val="007F639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Lefort</dc:creator>
  <cp:lastModifiedBy>Muriel Lefort</cp:lastModifiedBy>
  <cp:revision>2</cp:revision>
  <dcterms:created xsi:type="dcterms:W3CDTF">2019-10-25T09:34:00Z</dcterms:created>
  <dcterms:modified xsi:type="dcterms:W3CDTF">2019-10-25T09:34:00Z</dcterms:modified>
</cp:coreProperties>
</file>